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A9" w:rsidRPr="008A5F20" w:rsidRDefault="00BD09A9" w:rsidP="00BD0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МБДОУ №55 «Пчелка»</w:t>
      </w:r>
    </w:p>
    <w:p w:rsidR="00BD09A9" w:rsidRDefault="00BD09A9" w:rsidP="00BD0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</w:p>
    <w:p w:rsidR="00BD09A9" w:rsidRDefault="00BD09A9" w:rsidP="00BD0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</w:p>
    <w:p w:rsidR="00BD09A9" w:rsidRDefault="00BD09A9" w:rsidP="00BD0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</w:p>
    <w:p w:rsidR="00BD09A9" w:rsidRDefault="00BD09A9" w:rsidP="00BD0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</w:p>
    <w:p w:rsidR="00BD09A9" w:rsidRDefault="00BD09A9" w:rsidP="00BD0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</w:p>
    <w:p w:rsidR="00BD09A9" w:rsidRPr="0036471C" w:rsidRDefault="00BD09A9" w:rsidP="00BD09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BD09A9" w:rsidRDefault="00BD09A9" w:rsidP="00BD0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>Спортивный досуг</w:t>
      </w:r>
      <w:r w:rsidR="00F778FE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для детей средней группы</w:t>
      </w:r>
    </w:p>
    <w:p w:rsidR="00BD09A9" w:rsidRDefault="00BD09A9" w:rsidP="00BD0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>«</w:t>
      </w:r>
      <w:r w:rsidR="00614AA5">
        <w:rPr>
          <w:rFonts w:ascii="Times New Roman" w:eastAsia="Times New Roman" w:hAnsi="Times New Roman" w:cs="Times New Roman"/>
          <w:b/>
          <w:bCs/>
          <w:color w:val="000000"/>
          <w:sz w:val="40"/>
        </w:rPr>
        <w:t>Путешествие по городу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>»</w:t>
      </w:r>
    </w:p>
    <w:p w:rsidR="00BD09A9" w:rsidRDefault="00BD09A9" w:rsidP="00BD09A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BD09A9" w:rsidRPr="0036471C" w:rsidRDefault="00BD09A9" w:rsidP="00BD09A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</w:p>
    <w:p w:rsidR="00373477" w:rsidRDefault="00BD09A9" w:rsidP="00BD09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36471C">
        <w:rPr>
          <w:rFonts w:ascii="Times New Roman" w:eastAsia="Times New Roman" w:hAnsi="Times New Roman" w:cs="Times New Roman"/>
          <w:b/>
          <w:bCs/>
          <w:color w:val="000000"/>
          <w:sz w:val="36"/>
        </w:rPr>
        <w:t>                                    </w:t>
      </w:r>
      <w:r w:rsidRPr="0036471C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                  </w:t>
      </w:r>
    </w:p>
    <w:p w:rsidR="00373477" w:rsidRDefault="00373477" w:rsidP="00BD09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73477" w:rsidRDefault="00373477" w:rsidP="00BD09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73477" w:rsidRDefault="00373477" w:rsidP="00BD09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73477" w:rsidRDefault="00373477" w:rsidP="00BD09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73477" w:rsidRDefault="00373477" w:rsidP="00BD09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73477" w:rsidRDefault="00373477" w:rsidP="00BD09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09A9" w:rsidRPr="0036471C" w:rsidRDefault="00BD09A9" w:rsidP="00BD09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36471C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 Подготовила и провела</w:t>
      </w:r>
    </w:p>
    <w:p w:rsidR="00BD09A9" w:rsidRDefault="00BD09A9" w:rsidP="00BD09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36471C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Лазукова Л.В.</w:t>
      </w:r>
    </w:p>
    <w:p w:rsidR="00BD09A9" w:rsidRPr="0036471C" w:rsidRDefault="00BD09A9" w:rsidP="00BD09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Кузнецова Д.Е.</w:t>
      </w:r>
    </w:p>
    <w:p w:rsidR="00BD09A9" w:rsidRPr="0036471C" w:rsidRDefault="00BD09A9" w:rsidP="00BD09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6471C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                                                                </w:t>
      </w:r>
    </w:p>
    <w:p w:rsidR="00BD09A9" w:rsidRPr="0036471C" w:rsidRDefault="00BD09A9" w:rsidP="00BD09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6471C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                                </w:t>
      </w:r>
    </w:p>
    <w:p w:rsidR="00BD09A9" w:rsidRDefault="00BD09A9" w:rsidP="00BD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36471C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                                          </w:t>
      </w:r>
    </w:p>
    <w:p w:rsidR="00BD09A9" w:rsidRDefault="00BD09A9" w:rsidP="00BD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09A9" w:rsidRDefault="00BD09A9" w:rsidP="00BD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09A9" w:rsidRDefault="00BD09A9" w:rsidP="00BD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09A9" w:rsidRDefault="00BD09A9" w:rsidP="00BD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09A9" w:rsidRDefault="00BD09A9" w:rsidP="00BD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09A9" w:rsidRDefault="00BD09A9" w:rsidP="00BD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09A9" w:rsidRDefault="00BD09A9" w:rsidP="00BD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09A9" w:rsidRDefault="00BD09A9" w:rsidP="00BD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09A9" w:rsidRDefault="00BD09A9" w:rsidP="00BD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09A9" w:rsidRDefault="00BD09A9" w:rsidP="00BD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09A9" w:rsidRDefault="00BD09A9" w:rsidP="00BD0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2018 г.</w:t>
      </w:r>
    </w:p>
    <w:p w:rsidR="00BD09A9" w:rsidRDefault="00BD09A9" w:rsidP="00BD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09A9" w:rsidRPr="00BD09A9" w:rsidRDefault="00BD09A9" w:rsidP="00BD0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D0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Формировать осознанное отношение к своему здоровью, через соблюдение правил дорожного движения.</w:t>
      </w:r>
    </w:p>
    <w:p w:rsidR="00BD09A9" w:rsidRPr="00BD09A9" w:rsidRDefault="00BD09A9" w:rsidP="00BD0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D0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Закрепить правила дорожного движения через игровые ситуации.</w:t>
      </w:r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2.Развивать двигательные навыки и умения, физические качества, внимание, координацию движения; </w:t>
      </w:r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3.Воспитывать дисциплинированность, чувство коллективизма, культуру поведения</w:t>
      </w:r>
    </w:p>
    <w:p w:rsidR="00BD09A9" w:rsidRDefault="00BD09A9" w:rsidP="00BD09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Предшествующая работа:</w:t>
      </w:r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беседа с детьми о правилах дорожного движения, заучивание стихов, рассматривание иллюстраций.</w:t>
      </w:r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D0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 и оборудование:</w:t>
      </w:r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муз</w:t>
      </w:r>
      <w:proofErr w:type="gramStart"/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proofErr w:type="gramEnd"/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ентр,</w:t>
      </w:r>
      <w:r w:rsidR="00373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дорожные знаки, светофор, конусы, 2 обруча, флажки -  красный, желтый, зеленый</w:t>
      </w:r>
      <w:r w:rsidRPr="00BD09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BD09A9" w:rsidRDefault="00BD09A9" w:rsidP="00BD09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09A9" w:rsidRDefault="00BD09A9" w:rsidP="00BD09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9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Персонажи: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Незнайка.</w:t>
      </w:r>
    </w:p>
    <w:p w:rsidR="00BD09A9" w:rsidRDefault="00BD09A9" w:rsidP="00BD09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09A9" w:rsidRDefault="00BD09A9" w:rsidP="00BD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09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досуга.</w:t>
      </w:r>
    </w:p>
    <w:p w:rsidR="00BD09A9" w:rsidRPr="00BD09A9" w:rsidRDefault="00BD09A9" w:rsidP="00BD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9A9" w:rsidRDefault="00BD09A9" w:rsidP="003A0B3E">
      <w:pPr>
        <w:spacing w:after="0" w:line="36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A0B3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Под веселую, бодрую музыку дети заходят в зал.</w:t>
      </w:r>
    </w:p>
    <w:p w:rsidR="00F778FE" w:rsidRDefault="003A0B3E" w:rsidP="00F778F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0B3E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 ребята!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Сегодня мы будем соревноваться в ловкости, скорости. И все наши игры будут посвящены правилам дорожного движения.</w:t>
      </w:r>
      <w:r w:rsidR="00F778FE">
        <w:rPr>
          <w:rFonts w:ascii="Times New Roman" w:eastAsia="Times New Roman" w:hAnsi="Times New Roman" w:cs="Times New Roman"/>
          <w:sz w:val="28"/>
          <w:szCs w:val="28"/>
        </w:rPr>
        <w:t xml:space="preserve"> Мы с вами совершим путешествие по городу.</w:t>
      </w:r>
    </w:p>
    <w:p w:rsidR="003A0B3E" w:rsidRPr="00F778FE" w:rsidRDefault="003A0B3E" w:rsidP="00F778F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На дорогах с давних пор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Есть хозяин – Светофор!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Перед вами все цвета.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Вам представить их пора!</w:t>
      </w:r>
    </w:p>
    <w:p w:rsidR="003A0B3E" w:rsidRPr="003A0B3E" w:rsidRDefault="003A0B3E" w:rsidP="003A0B3E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i/>
          <w:color w:val="231F20"/>
          <w:sz w:val="28"/>
          <w:szCs w:val="28"/>
          <w:u w:val="single"/>
        </w:rPr>
      </w:pPr>
      <w:r w:rsidRPr="003A0B3E">
        <w:rPr>
          <w:rFonts w:ascii="Times New Roman" w:eastAsia="Times New Roman" w:hAnsi="Times New Roman" w:cs="Times New Roman"/>
          <w:i/>
          <w:color w:val="231F20"/>
          <w:sz w:val="28"/>
          <w:szCs w:val="28"/>
          <w:u w:val="single"/>
        </w:rPr>
        <w:t>Дети рассказывают стихотворения: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1 ребенок: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Загорелся красный свет: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Стой! Вперед дороги нет!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2 ребенок: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Желтый глаз твердит без слов: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К переходу будь готов!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3 ребенок: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На зеленый свет вперед!</w:t>
      </w:r>
    </w:p>
    <w:p w:rsid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Путь свободен. Переход.</w:t>
      </w:r>
    </w:p>
    <w:p w:rsid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3A0B3E" w:rsidRPr="003A0B3E" w:rsidRDefault="003A0B3E" w:rsidP="003A0B3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 xml:space="preserve">Воспитатель: </w:t>
      </w: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Для того чтобы начать наши соревнования нам необходимо хорошо размяться.</w:t>
      </w:r>
    </w:p>
    <w:p w:rsidR="00F778FE" w:rsidRDefault="00F778FE" w:rsidP="003A0B3E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</w:p>
    <w:p w:rsidR="003A0B3E" w:rsidRPr="003A0B3E" w:rsidRDefault="003A0B3E" w:rsidP="003A0B3E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lastRenderedPageBreak/>
        <w:t>Разминка: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ОРУ без предметов: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1) Наклоны головы вперед, назад, вправо, влево;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2) Рывки руками;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3) Наклоны туловища вперед, назад, вправо, влево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4) Ходьба на месте, высоко поднимая колени;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5) Приседания (5 раз);</w:t>
      </w:r>
    </w:p>
    <w:p w:rsid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6) Прыжки на 2-ух ногах с хлопком над головой.</w:t>
      </w:r>
    </w:p>
    <w:p w:rsidR="003A0B3E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Воспитатель:</w:t>
      </w: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На шумной улице всегда</w:t>
      </w:r>
    </w:p>
    <w:p w:rsid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      </w:t>
      </w:r>
      <w:r w:rsidRPr="003A0B3E">
        <w:rPr>
          <w:rFonts w:ascii="Times New Roman" w:eastAsia="Times New Roman" w:hAnsi="Times New Roman" w:cs="Times New Roman"/>
          <w:color w:val="231F20"/>
          <w:sz w:val="28"/>
          <w:szCs w:val="28"/>
        </w:rPr>
        <w:t>Встречают вас друзья!</w:t>
      </w:r>
    </w:p>
    <w:p w:rsidR="00C801D6" w:rsidRPr="003A0B3E" w:rsidRDefault="003A0B3E" w:rsidP="003A0B3E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И к нам сегодня в гости тоже придет ваш друг, которого вы хорошо знаете, а кто он </w:t>
      </w:r>
      <w:r w:rsidR="00C801D6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узнаете,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отгадав загадку.</w:t>
      </w:r>
    </w:p>
    <w:p w:rsidR="00C801D6" w:rsidRPr="00C801D6" w:rsidRDefault="00C801D6" w:rsidP="00C801D6">
      <w:pPr>
        <w:pStyle w:val="a3"/>
        <w:spacing w:before="150" w:beforeAutospacing="0" w:after="150" w:afterAutospacing="0"/>
        <w:rPr>
          <w:sz w:val="28"/>
          <w:szCs w:val="28"/>
        </w:rPr>
      </w:pPr>
      <w:r w:rsidRPr="00C801D6">
        <w:rPr>
          <w:sz w:val="28"/>
          <w:szCs w:val="28"/>
        </w:rPr>
        <w:t>У кого большая шляпа?</w:t>
      </w:r>
    </w:p>
    <w:p w:rsidR="00C801D6" w:rsidRPr="00C801D6" w:rsidRDefault="00C801D6" w:rsidP="00C801D6">
      <w:pPr>
        <w:pStyle w:val="a3"/>
        <w:spacing w:before="150" w:beforeAutospacing="0" w:after="150" w:afterAutospacing="0"/>
        <w:rPr>
          <w:sz w:val="28"/>
          <w:szCs w:val="28"/>
        </w:rPr>
      </w:pPr>
      <w:r w:rsidRPr="00C801D6">
        <w:rPr>
          <w:sz w:val="28"/>
          <w:szCs w:val="28"/>
        </w:rPr>
        <w:t>Кто бездельник и растяпа?</w:t>
      </w:r>
    </w:p>
    <w:p w:rsidR="00C801D6" w:rsidRPr="00C801D6" w:rsidRDefault="00C801D6" w:rsidP="00C801D6">
      <w:pPr>
        <w:pStyle w:val="a3"/>
        <w:spacing w:before="150" w:beforeAutospacing="0" w:after="150" w:afterAutospacing="0"/>
        <w:rPr>
          <w:sz w:val="28"/>
          <w:szCs w:val="28"/>
        </w:rPr>
      </w:pPr>
      <w:r w:rsidRPr="00C801D6">
        <w:rPr>
          <w:sz w:val="28"/>
          <w:szCs w:val="28"/>
        </w:rPr>
        <w:t>Кто хвастун, болтун, зазнайка?</w:t>
      </w:r>
    </w:p>
    <w:p w:rsidR="00C801D6" w:rsidRDefault="00C801D6" w:rsidP="00C801D6">
      <w:pPr>
        <w:pStyle w:val="a3"/>
        <w:spacing w:before="150" w:beforeAutospacing="0" w:after="150" w:afterAutospacing="0"/>
        <w:rPr>
          <w:sz w:val="28"/>
          <w:szCs w:val="28"/>
        </w:rPr>
      </w:pPr>
      <w:r w:rsidRPr="00C801D6">
        <w:rPr>
          <w:sz w:val="28"/>
          <w:szCs w:val="28"/>
        </w:rPr>
        <w:t xml:space="preserve">Знают все, малыш ... </w:t>
      </w:r>
      <w:r w:rsidRPr="00614AA5">
        <w:rPr>
          <w:sz w:val="28"/>
          <w:szCs w:val="28"/>
        </w:rPr>
        <w:t>(</w:t>
      </w:r>
      <w:r w:rsidRPr="00C801D6">
        <w:rPr>
          <w:sz w:val="28"/>
          <w:szCs w:val="28"/>
        </w:rPr>
        <w:t>НЕЗНАЙКА</w:t>
      </w:r>
      <w:r w:rsidRPr="00614AA5">
        <w:rPr>
          <w:sz w:val="28"/>
          <w:szCs w:val="28"/>
        </w:rPr>
        <w:t>).</w:t>
      </w:r>
    </w:p>
    <w:p w:rsidR="00F778FE" w:rsidRDefault="00C801D6" w:rsidP="00F778FE">
      <w:pPr>
        <w:pStyle w:val="a3"/>
        <w:spacing w:before="150" w:beforeAutospacing="0" w:after="150" w:afterAutospacing="0"/>
        <w:jc w:val="center"/>
        <w:rPr>
          <w:color w:val="231F20"/>
          <w:sz w:val="28"/>
          <w:szCs w:val="28"/>
        </w:rPr>
      </w:pPr>
      <w:r w:rsidRPr="00C801D6">
        <w:rPr>
          <w:i/>
          <w:sz w:val="28"/>
          <w:szCs w:val="28"/>
          <w:u w:val="single"/>
        </w:rPr>
        <w:t>Под шумну</w:t>
      </w:r>
      <w:r>
        <w:rPr>
          <w:i/>
          <w:sz w:val="28"/>
          <w:szCs w:val="28"/>
          <w:u w:val="single"/>
        </w:rPr>
        <w:t xml:space="preserve">ю музыку в зал вбегает Незнайка, увидев </w:t>
      </w:r>
      <w:proofErr w:type="gramStart"/>
      <w:r>
        <w:rPr>
          <w:i/>
          <w:sz w:val="28"/>
          <w:szCs w:val="28"/>
          <w:u w:val="single"/>
        </w:rPr>
        <w:t>светофор</w:t>
      </w:r>
      <w:proofErr w:type="gramEnd"/>
      <w:r>
        <w:rPr>
          <w:i/>
          <w:sz w:val="28"/>
          <w:szCs w:val="28"/>
          <w:u w:val="single"/>
        </w:rPr>
        <w:t xml:space="preserve"> разглядывает его.</w:t>
      </w:r>
      <w:r w:rsidRPr="00C801D6">
        <w:rPr>
          <w:i/>
          <w:sz w:val="28"/>
          <w:szCs w:val="28"/>
          <w:u w:val="single"/>
        </w:rPr>
        <w:br/>
      </w:r>
      <w:r w:rsidRPr="00F778FE">
        <w:rPr>
          <w:b/>
          <w:color w:val="231F20"/>
          <w:sz w:val="28"/>
          <w:szCs w:val="28"/>
        </w:rPr>
        <w:t>Воспитатель:</w:t>
      </w:r>
      <w:r w:rsidRPr="00C801D6">
        <w:rPr>
          <w:color w:val="231F20"/>
          <w:sz w:val="28"/>
          <w:szCs w:val="28"/>
        </w:rPr>
        <w:t xml:space="preserve"> Здравствуй Незнайка! Ты, </w:t>
      </w:r>
      <w:r w:rsidR="00F778FE">
        <w:rPr>
          <w:color w:val="231F20"/>
          <w:sz w:val="28"/>
          <w:szCs w:val="28"/>
        </w:rPr>
        <w:t xml:space="preserve">наверное, не знаешь, что это </w:t>
      </w:r>
      <w:proofErr w:type="gramStart"/>
      <w:r w:rsidR="00F778FE">
        <w:rPr>
          <w:color w:val="231F20"/>
          <w:sz w:val="28"/>
          <w:szCs w:val="28"/>
        </w:rPr>
        <w:t>за</w:t>
      </w:r>
      <w:proofErr w:type="gramEnd"/>
    </w:p>
    <w:p w:rsidR="00C801D6" w:rsidRPr="00F778FE" w:rsidRDefault="00C801D6" w:rsidP="00F778FE">
      <w:pPr>
        <w:pStyle w:val="a3"/>
        <w:spacing w:before="150" w:beforeAutospacing="0" w:after="150" w:afterAutospacing="0"/>
        <w:jc w:val="both"/>
        <w:rPr>
          <w:i/>
          <w:sz w:val="28"/>
          <w:szCs w:val="28"/>
          <w:u w:val="single"/>
        </w:rPr>
      </w:pPr>
      <w:r w:rsidRPr="00C801D6">
        <w:rPr>
          <w:color w:val="231F20"/>
          <w:sz w:val="28"/>
          <w:szCs w:val="28"/>
        </w:rPr>
        <w:t>предмет?</w:t>
      </w:r>
    </w:p>
    <w:p w:rsidR="00C801D6" w:rsidRPr="00C801D6" w:rsidRDefault="00C801D6" w:rsidP="00C801D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Незнайка</w:t>
      </w:r>
      <w:r w:rsidRPr="00C801D6">
        <w:rPr>
          <w:rFonts w:ascii="Times New Roman" w:eastAsia="Times New Roman" w:hAnsi="Times New Roman" w:cs="Times New Roman"/>
          <w:color w:val="231F20"/>
          <w:sz w:val="28"/>
          <w:szCs w:val="28"/>
        </w:rPr>
        <w:t>: Не знаю. Дети тоже не знают! Не знаете? (обращается к детям).</w:t>
      </w:r>
    </w:p>
    <w:p w:rsidR="00C801D6" w:rsidRDefault="00C801D6" w:rsidP="00C801D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 xml:space="preserve">Дети </w:t>
      </w:r>
      <w:r w:rsidRPr="00C801D6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(хором): Знаем! </w:t>
      </w:r>
    </w:p>
    <w:p w:rsidR="00C801D6" w:rsidRPr="00C801D6" w:rsidRDefault="00C801D6" w:rsidP="00C801D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: Незнайка я вижу, ты чем- то огорчен? Что случилось?</w:t>
      </w:r>
    </w:p>
    <w:p w:rsidR="00C801D6" w:rsidRDefault="00C801D6" w:rsidP="00F778FE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Незнайка:</w:t>
      </w:r>
      <w:r w:rsidRPr="00C801D6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Попав в большой город</w:t>
      </w:r>
    </w:p>
    <w:p w:rsidR="00C801D6" w:rsidRDefault="00C801D6" w:rsidP="00F778FE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</w:t>
      </w:r>
      <w:r w:rsidR="00F778FE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Я растерялся, я пропал,</w:t>
      </w:r>
    </w:p>
    <w:p w:rsidR="00C801D6" w:rsidRPr="00C801D6" w:rsidRDefault="00C801D6" w:rsidP="00F778FE">
      <w:pPr>
        <w:tabs>
          <w:tab w:val="left" w:pos="1410"/>
        </w:tabs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Не знаю знаков светофора,</w:t>
      </w:r>
    </w:p>
    <w:p w:rsidR="003A0B3E" w:rsidRPr="00C801D6" w:rsidRDefault="00C801D6" w:rsidP="00F778FE">
      <w:pPr>
        <w:tabs>
          <w:tab w:val="left" w:pos="1410"/>
        </w:tabs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Чуть под машину не попал!</w:t>
      </w:r>
    </w:p>
    <w:p w:rsidR="003A0B3E" w:rsidRPr="00C801D6" w:rsidRDefault="00C801D6" w:rsidP="00F778FE">
      <w:pPr>
        <w:tabs>
          <w:tab w:val="left" w:pos="1410"/>
        </w:tabs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Кругом машины и трамваи,</w:t>
      </w:r>
    </w:p>
    <w:p w:rsidR="003A0B3E" w:rsidRPr="00C801D6" w:rsidRDefault="00C801D6" w:rsidP="00F778FE">
      <w:pPr>
        <w:tabs>
          <w:tab w:val="left" w:pos="1410"/>
        </w:tabs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То вдруг автобус на пути.</w:t>
      </w:r>
    </w:p>
    <w:p w:rsidR="00431266" w:rsidRDefault="00C801D6" w:rsidP="00F778FE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Ребята, вы мне помогите</w:t>
      </w:r>
      <w:r w:rsidR="00EE109D">
        <w:rPr>
          <w:rFonts w:ascii="Times New Roman" w:hAnsi="Times New Roman" w:cs="Times New Roman"/>
          <w:sz w:val="28"/>
          <w:szCs w:val="28"/>
        </w:rPr>
        <w:t>,</w:t>
      </w:r>
    </w:p>
    <w:p w:rsidR="00EE109D" w:rsidRDefault="00EE109D" w:rsidP="00F778FE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если можно, расскажите,</w:t>
      </w:r>
    </w:p>
    <w:p w:rsidR="00EE109D" w:rsidRDefault="00EE109D" w:rsidP="00F778FE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Дорогу как переходить,</w:t>
      </w:r>
    </w:p>
    <w:p w:rsidR="00EE109D" w:rsidRDefault="00EE109D" w:rsidP="00F778FE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Чтоб под машину не угодить.</w:t>
      </w:r>
    </w:p>
    <w:p w:rsidR="00EE109D" w:rsidRDefault="00EE109D" w:rsidP="00EE109D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с собой в корзинке есть дорожные знаки, вы мне расскажите, что они означают?</w:t>
      </w:r>
    </w:p>
    <w:p w:rsidR="00EE109D" w:rsidRDefault="00EE109D" w:rsidP="00EE109D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 w:rsidRPr="00F778F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EE109D" w:rsidRPr="00EE109D" w:rsidRDefault="00EE109D" w:rsidP="00EE109D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EE109D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lastRenderedPageBreak/>
        <w:t xml:space="preserve">Игра «Дорожные знаки». </w:t>
      </w:r>
    </w:p>
    <w:p w:rsidR="00EE109D" w:rsidRDefault="00EE109D" w:rsidP="00EE109D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i/>
          <w:color w:val="231F20"/>
          <w:sz w:val="28"/>
          <w:szCs w:val="28"/>
          <w:u w:val="single"/>
        </w:rPr>
      </w:pPr>
      <w:r w:rsidRPr="00EE109D">
        <w:rPr>
          <w:rFonts w:ascii="Times New Roman" w:eastAsia="Times New Roman" w:hAnsi="Times New Roman" w:cs="Times New Roman"/>
          <w:i/>
          <w:color w:val="231F20"/>
          <w:sz w:val="28"/>
          <w:szCs w:val="28"/>
          <w:u w:val="single"/>
        </w:rPr>
        <w:t>(Незнайка показывает дорожный знак, дети рассказывают, что он означает).</w:t>
      </w:r>
    </w:p>
    <w:p w:rsidR="00EE109D" w:rsidRDefault="00EE109D" w:rsidP="00EE109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EE109D">
        <w:rPr>
          <w:rFonts w:ascii="Times New Roman" w:eastAsia="Times New Roman" w:hAnsi="Times New Roman" w:cs="Times New Roman"/>
          <w:color w:val="231F20"/>
          <w:sz w:val="28"/>
          <w:szCs w:val="28"/>
        </w:rPr>
        <w:t>Видишь, Незнайка, наши дети знают дорожные знаки.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Ты теперь тоже узнал о них. Мы собираемся отправит</w:t>
      </w:r>
      <w:r w:rsidR="00614AA5">
        <w:rPr>
          <w:rFonts w:ascii="Times New Roman" w:eastAsia="Times New Roman" w:hAnsi="Times New Roman" w:cs="Times New Roman"/>
          <w:color w:val="231F2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ся в путешествие по городу, ты пойдешь с нами?</w:t>
      </w:r>
    </w:p>
    <w:p w:rsidR="00EE109D" w:rsidRDefault="00EE109D" w:rsidP="00EE109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Незнайка: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Конечно, я очень хочу.</w:t>
      </w:r>
    </w:p>
    <w:p w:rsidR="00614AA5" w:rsidRDefault="00614AA5" w:rsidP="00EE109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Итак, мы начинаем наше путешествие. Для этого нам нужно разделиться на две команды.</w:t>
      </w:r>
    </w:p>
    <w:p w:rsidR="00EE109D" w:rsidRPr="00614AA5" w:rsidRDefault="00F778FE" w:rsidP="00614AA5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</w:rPr>
        <w:t xml:space="preserve"> Э</w:t>
      </w:r>
      <w:r w:rsidR="00614AA5" w:rsidRPr="00614AA5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</w:rPr>
        <w:t>стафета: «Извилистая дорога»</w:t>
      </w:r>
    </w:p>
    <w:p w:rsidR="00EE109D" w:rsidRPr="00614AA5" w:rsidRDefault="00614AA5" w:rsidP="00EE109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614A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Игрок, держит теннисную ракетку с мячом в руках, передвигается между ориентирами (кегли), возвращается и передает следующему игроку.</w:t>
      </w:r>
      <w:r w:rsidRPr="00614A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E109D" w:rsidRDefault="002C298B" w:rsidP="00614AA5">
      <w:pPr>
        <w:tabs>
          <w:tab w:val="left" w:pos="14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778F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Ну, что Незнайка сложно на извилистой дороге.</w:t>
      </w:r>
    </w:p>
    <w:p w:rsidR="002C298B" w:rsidRDefault="002C298B" w:rsidP="00614AA5">
      <w:pPr>
        <w:tabs>
          <w:tab w:val="left" w:pos="14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778FE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Еще как.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298B">
        <w:rPr>
          <w:rFonts w:ascii="Verdana" w:eastAsia="Times New Roman" w:hAnsi="Verdana" w:cs="Arial"/>
          <w:color w:val="231F20"/>
          <w:sz w:val="21"/>
          <w:szCs w:val="21"/>
        </w:rPr>
        <w:t xml:space="preserve"> </w:t>
      </w: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Выходя на улицу, приготовь заранее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     </w:t>
      </w: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Вежливость и сдержанность, а главное – внимание!</w:t>
      </w:r>
    </w:p>
    <w:p w:rsidR="002C298B" w:rsidRDefault="002C298B" w:rsidP="002C298B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(затем обращается к Незнайке)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А ты внимателен на дороге?</w:t>
      </w:r>
    </w:p>
    <w:p w:rsidR="002C298B" w:rsidRPr="002C298B" w:rsidRDefault="002C298B" w:rsidP="00F778F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Незнайка:</w:t>
      </w: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Очень! Иду куда хочу, хочу – иду туда (проделывает движения ходьбы, указывая пальцем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)</w:t>
      </w: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, хочу – иду сюда!</w:t>
      </w:r>
    </w:p>
    <w:p w:rsidR="002C298B" w:rsidRDefault="002C298B" w:rsidP="00F778F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Воспитатель:</w:t>
      </w: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Если быть таким невнимательным на дороге, то может случиться беда. Сейчас дети тебе покажут, какие они внимательные.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Мы запомним с детских лет: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Красный свет – движенья нет,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Желтый – стой, смотри вокруг,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А зеленый – лучший друг!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Если ты спешишь в пути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Через улицу пройти,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Там иди, где весь народ,</w:t>
      </w:r>
    </w:p>
    <w:p w:rsid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Там, где знак есть пешеход.</w:t>
      </w:r>
    </w:p>
    <w:p w:rsidR="00F778FE" w:rsidRDefault="00F778FE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F778FE" w:rsidRDefault="00F778FE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F778FE" w:rsidRPr="002C298B" w:rsidRDefault="00F778FE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2C298B" w:rsidRPr="002C298B" w:rsidRDefault="002C298B" w:rsidP="002C298B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</w:rPr>
      </w:pPr>
      <w:r w:rsidRPr="002C298B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</w:rPr>
        <w:lastRenderedPageBreak/>
        <w:t>Малоподвижная игра «Сигналы светофора»</w:t>
      </w:r>
    </w:p>
    <w:p w:rsidR="002C298B" w:rsidRPr="002C298B" w:rsidRDefault="002C298B" w:rsidP="002C298B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(на внимание)</w:t>
      </w:r>
    </w:p>
    <w:p w:rsidR="002C298B" w:rsidRPr="002C298B" w:rsidRDefault="00F778FE" w:rsidP="002C298B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</w:t>
      </w:r>
      <w:r w:rsidR="002C298B"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Дети стоят в командах так, чтобы им было хорошо видно</w:t>
      </w:r>
      <w:r w:rsid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воспитателя</w:t>
      </w:r>
      <w:r w:rsidR="002C298B"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с флажками цветов </w:t>
      </w:r>
      <w:r w:rsid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светофора. По очереди воспитатель</w:t>
      </w:r>
      <w:r w:rsidR="002C298B"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показывает флажки.</w:t>
      </w:r>
    </w:p>
    <w:p w:rsidR="002C298B" w:rsidRDefault="00F778FE" w:rsidP="002C298B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</w:t>
      </w:r>
      <w:proofErr w:type="gramStart"/>
      <w:r w:rsidR="002C298B"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При зеленом флажке - дети топают ногами, при желтом – хлопают в ладоши, а при красном – стоят на месте, ничего не делают.</w:t>
      </w:r>
      <w:proofErr w:type="gramEnd"/>
    </w:p>
    <w:p w:rsidR="002C298B" w:rsidRPr="002C298B" w:rsidRDefault="002C298B" w:rsidP="002C298B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Незнайка</w:t>
      </w: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: Да, теперь я понимаю, как важно соблюдать пр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авила дорожного движения, чтобы не попасть в </w:t>
      </w: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беду. Спасибо вам ребята большое. А давайте поиграем.</w:t>
      </w:r>
    </w:p>
    <w:p w:rsidR="002C298B" w:rsidRPr="002C298B" w:rsidRDefault="002C298B" w:rsidP="002C298B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</w:rPr>
      </w:pPr>
      <w:r w:rsidRPr="002C298B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</w:rPr>
        <w:t>Игра «Это я, это я, это все мои друзья»</w:t>
      </w:r>
    </w:p>
    <w:p w:rsidR="002C298B" w:rsidRPr="00F778FE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Незнайка: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Кто из вас в трамвае тесном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Уступает старшим место?</w:t>
      </w:r>
    </w:p>
    <w:p w:rsidR="002C298B" w:rsidRPr="00F778FE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Дети: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Это я, это я, это все мои друзья!</w:t>
      </w:r>
    </w:p>
    <w:p w:rsidR="002C298B" w:rsidRPr="00F778FE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Незнайка: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Кто, из вас идя домой,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Держит путь по мостовой?</w:t>
      </w:r>
    </w:p>
    <w:p w:rsidR="002C298B" w:rsidRPr="00F778FE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Незнайка: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Кто из вас идет вперед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Только там, где пешеход?</w:t>
      </w:r>
    </w:p>
    <w:p w:rsidR="002C298B" w:rsidRPr="00F778FE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Дети: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Это я, это я, это все мои друзья!</w:t>
      </w:r>
    </w:p>
    <w:p w:rsidR="002C298B" w:rsidRPr="00F778FE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Незнайка:</w:t>
      </w:r>
    </w:p>
    <w:p w:rsidR="002C298B" w:rsidRP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Кто летит вперед так скоро,</w:t>
      </w:r>
    </w:p>
    <w:p w:rsidR="002C298B" w:rsidRDefault="002C298B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C298B">
        <w:rPr>
          <w:rFonts w:ascii="Times New Roman" w:eastAsia="Times New Roman" w:hAnsi="Times New Roman" w:cs="Times New Roman"/>
          <w:color w:val="231F20"/>
          <w:sz w:val="28"/>
          <w:szCs w:val="28"/>
        </w:rPr>
        <w:t>Что не видит светофора?</w:t>
      </w:r>
    </w:p>
    <w:p w:rsidR="00855A79" w:rsidRDefault="00855A79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Незнайка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: Молодцы ребята вы очень внимательные.</w:t>
      </w:r>
    </w:p>
    <w:p w:rsidR="00855A79" w:rsidRDefault="00855A79" w:rsidP="00F778F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="00D82327">
        <w:rPr>
          <w:rFonts w:ascii="Times New Roman" w:eastAsia="Times New Roman" w:hAnsi="Times New Roman" w:cs="Times New Roman"/>
          <w:color w:val="231F20"/>
          <w:sz w:val="28"/>
          <w:szCs w:val="28"/>
        </w:rPr>
        <w:t>Многим приходится ездить на транспорте. Он так и называется  - общественный транспорт. Это троллейбус, автобус, маршрутное такси.  Незнайка, а ты знаешь, что у каждого транспорта есть своя остановка?</w:t>
      </w:r>
    </w:p>
    <w:p w:rsidR="00D82327" w:rsidRDefault="00D82327" w:rsidP="002C298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Незнайка: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Нет, правда?</w:t>
      </w:r>
    </w:p>
    <w:p w:rsidR="00D82327" w:rsidRDefault="00D82327" w:rsidP="00F778F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Сейчас тебе ребята покажут, как транспорт перевозит пассажиров.</w:t>
      </w:r>
    </w:p>
    <w:p w:rsidR="00D82327" w:rsidRDefault="00D82327" w:rsidP="00D82327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</w:rPr>
      </w:pPr>
      <w:r w:rsidRPr="00D82327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</w:rPr>
        <w:lastRenderedPageBreak/>
        <w:t>Игра «Перевоз пассажиров»</w:t>
      </w:r>
    </w:p>
    <w:p w:rsidR="00D82327" w:rsidRDefault="00D82327" w:rsidP="00D82327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Первый ребенок -  водитель. Он надевает на себя обруч, бежит до конуса, который находится напротив его команды. Огибает его и бежит обратно к своей команде. Затем он сажает пассажира (ребенок влезает к нему в обруч), и они бегут к конусу вдвоем. Пассажир высаживается на остановке (т.е</w:t>
      </w:r>
      <w:r w:rsidR="00F778FE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у конуса) и водитель едет дальше за следующим пассажиром. Так водитель перевозит всех пассажиров.</w:t>
      </w:r>
    </w:p>
    <w:p w:rsidR="00D82327" w:rsidRDefault="00D82327" w:rsidP="00D82327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: По городу, по улице</w:t>
      </w:r>
    </w:p>
    <w:p w:rsidR="00D82327" w:rsidRDefault="00D82327" w:rsidP="00D82327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     Не ходят просто так:</w:t>
      </w:r>
    </w:p>
    <w:p w:rsidR="00D82327" w:rsidRDefault="00D82327" w:rsidP="00D82327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     Когда не знаешь правила,</w:t>
      </w:r>
    </w:p>
    <w:p w:rsidR="00D82327" w:rsidRDefault="00D82327" w:rsidP="00D82327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     Легко попасть впросак.</w:t>
      </w:r>
    </w:p>
    <w:p w:rsidR="00D82327" w:rsidRDefault="00D82327" w:rsidP="00D82327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     Все время будь внимателен,</w:t>
      </w:r>
    </w:p>
    <w:p w:rsidR="00D82327" w:rsidRDefault="00D82327" w:rsidP="00D82327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     И помни на перед:</w:t>
      </w:r>
    </w:p>
    <w:p w:rsidR="00D82327" w:rsidRDefault="00D82327" w:rsidP="00D82327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     Свои имеют правила,</w:t>
      </w:r>
    </w:p>
    <w:p w:rsidR="00D82327" w:rsidRDefault="00D82327" w:rsidP="00D82327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     Шофер и пешеход.</w:t>
      </w:r>
    </w:p>
    <w:p w:rsidR="00AB7EDC" w:rsidRDefault="00AB7EDC" w:rsidP="00D82327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Незнайка: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Как много я узнал о правилах дорожного движения. У меня для вас есть загадки. Я сейчас проверю, как вы их умеете отгадывать.</w:t>
      </w:r>
    </w:p>
    <w:p w:rsidR="00AB7EDC" w:rsidRDefault="00AB7EDC" w:rsidP="00AB7EDC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</w:rPr>
      </w:pPr>
      <w:r w:rsidRPr="00AB7EDC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</w:rPr>
        <w:t>Загадки.</w:t>
      </w:r>
    </w:p>
    <w:p w:rsidR="00AB7EDC" w:rsidRPr="00AB7EDC" w:rsidRDefault="00AB7EDC" w:rsidP="00AB7EDC">
      <w:pPr>
        <w:pStyle w:val="a4"/>
        <w:numPr>
          <w:ilvl w:val="0"/>
          <w:numId w:val="1"/>
        </w:num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Странная зебра, н</w:t>
      </w:r>
      <w:r w:rsidRPr="00AB7EDC">
        <w:rPr>
          <w:rFonts w:ascii="Times New Roman" w:eastAsia="Times New Roman" w:hAnsi="Times New Roman" w:cs="Times New Roman"/>
          <w:color w:val="231F20"/>
          <w:sz w:val="28"/>
          <w:szCs w:val="28"/>
        </w:rPr>
        <w:t>е есть и не пьет,</w:t>
      </w:r>
    </w:p>
    <w:p w:rsidR="00AB7EDC" w:rsidRDefault="00AB7EDC" w:rsidP="00AB7EDC">
      <w:pPr>
        <w:spacing w:before="75" w:after="75" w:line="360" w:lineRule="atLeast"/>
        <w:ind w:left="360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Но без еды и питья не умрет.</w:t>
      </w:r>
    </w:p>
    <w:p w:rsidR="00AB7EDC" w:rsidRDefault="00AB7EDC" w:rsidP="00AB7EDC">
      <w:pPr>
        <w:spacing w:before="75" w:after="75" w:line="360" w:lineRule="atLeast"/>
        <w:ind w:left="360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(Пешеходный переход)</w:t>
      </w:r>
    </w:p>
    <w:p w:rsidR="00AB7EDC" w:rsidRDefault="00AB7EDC" w:rsidP="00AB7EDC">
      <w:pPr>
        <w:pStyle w:val="a4"/>
        <w:numPr>
          <w:ilvl w:val="0"/>
          <w:numId w:val="1"/>
        </w:num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Хоть имеет он три глаза, но не смотрит всеми сразу.</w:t>
      </w:r>
    </w:p>
    <w:p w:rsidR="00AB7EDC" w:rsidRDefault="00AB7EDC" w:rsidP="00AB7EDC">
      <w:pPr>
        <w:spacing w:before="75" w:after="75" w:line="360" w:lineRule="atLeast"/>
        <w:ind w:left="720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А глядит всегда одним, ну а мы следим за ним.</w:t>
      </w:r>
    </w:p>
    <w:p w:rsidR="00AB7EDC" w:rsidRDefault="00AB7EDC" w:rsidP="00AB7EDC">
      <w:pPr>
        <w:spacing w:before="75" w:after="75" w:line="360" w:lineRule="atLeast"/>
        <w:ind w:left="720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(Светофор)</w:t>
      </w:r>
    </w:p>
    <w:p w:rsidR="00AB7EDC" w:rsidRDefault="00AB7EDC" w:rsidP="00AB7EDC">
      <w:pPr>
        <w:pStyle w:val="a4"/>
        <w:numPr>
          <w:ilvl w:val="0"/>
          <w:numId w:val="1"/>
        </w:num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Железные звери гудят и рычат,</w:t>
      </w:r>
    </w:p>
    <w:p w:rsidR="00AB7EDC" w:rsidRDefault="00AB7EDC" w:rsidP="00AB7EDC">
      <w:pPr>
        <w:pStyle w:val="a4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Глаза как у кошек ночами горят.</w:t>
      </w:r>
    </w:p>
    <w:p w:rsidR="00AB7EDC" w:rsidRPr="00F778FE" w:rsidRDefault="00AB7EDC" w:rsidP="00F778FE">
      <w:pPr>
        <w:pStyle w:val="a4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(Машины)</w:t>
      </w:r>
    </w:p>
    <w:p w:rsidR="00AB7EDC" w:rsidRPr="00AB7EDC" w:rsidRDefault="00AB7EDC" w:rsidP="00AB7EDC">
      <w:pPr>
        <w:pStyle w:val="a4"/>
        <w:numPr>
          <w:ilvl w:val="0"/>
          <w:numId w:val="1"/>
        </w:num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AB7EDC">
        <w:rPr>
          <w:rFonts w:ascii="Times New Roman" w:eastAsia="Times New Roman" w:hAnsi="Times New Roman" w:cs="Times New Roman"/>
          <w:color w:val="231F20"/>
          <w:sz w:val="28"/>
          <w:szCs w:val="28"/>
        </w:rPr>
        <w:t>Здесь не катится автобус, здесь трамваи не пройдут.</w:t>
      </w:r>
    </w:p>
    <w:p w:rsidR="00AB7EDC" w:rsidRDefault="00AB7EDC" w:rsidP="00AB7EDC">
      <w:pPr>
        <w:pStyle w:val="a4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Здесь спокойно пешеходы, вдоль по улице пройдут.</w:t>
      </w:r>
    </w:p>
    <w:p w:rsidR="00AB7EDC" w:rsidRDefault="00AB7EDC" w:rsidP="00AB7EDC">
      <w:pPr>
        <w:pStyle w:val="a4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Для машин и для трамвая, путь-дорога есть другая.</w:t>
      </w:r>
    </w:p>
    <w:p w:rsidR="00AB7EDC" w:rsidRDefault="00AB7EDC" w:rsidP="00AB7EDC">
      <w:pPr>
        <w:pStyle w:val="a4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(Тротуар)</w:t>
      </w:r>
    </w:p>
    <w:p w:rsidR="00373477" w:rsidRPr="00373477" w:rsidRDefault="00373477" w:rsidP="00373477">
      <w:pPr>
        <w:pStyle w:val="a4"/>
        <w:numPr>
          <w:ilvl w:val="0"/>
          <w:numId w:val="1"/>
        </w:numPr>
        <w:spacing w:before="75" w:after="75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373477">
        <w:rPr>
          <w:rFonts w:ascii="Times New Roman" w:hAnsi="Times New Roman" w:cs="Times New Roman"/>
          <w:color w:val="000000"/>
          <w:sz w:val="28"/>
          <w:szCs w:val="28"/>
        </w:rPr>
        <w:t>Наш автобус ехал-ехал, и</w:t>
      </w:r>
      <w:r w:rsidR="00AB7EDC" w:rsidRPr="00373477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proofErr w:type="spellStart"/>
      <w:r w:rsidR="00AB7EDC" w:rsidRPr="00373477">
        <w:rPr>
          <w:rFonts w:ascii="Times New Roman" w:hAnsi="Times New Roman" w:cs="Times New Roman"/>
          <w:color w:val="000000"/>
          <w:sz w:val="28"/>
          <w:szCs w:val="28"/>
        </w:rPr>
        <w:t>площадочке</w:t>
      </w:r>
      <w:proofErr w:type="spellEnd"/>
      <w:r w:rsidR="00AB7EDC" w:rsidRPr="00373477">
        <w:rPr>
          <w:rFonts w:ascii="Times New Roman" w:hAnsi="Times New Roman" w:cs="Times New Roman"/>
          <w:color w:val="000000"/>
          <w:sz w:val="28"/>
          <w:szCs w:val="28"/>
        </w:rPr>
        <w:t xml:space="preserve"> подъехал.</w:t>
      </w:r>
    </w:p>
    <w:p w:rsidR="00373477" w:rsidRDefault="00373477" w:rsidP="00373477">
      <w:pPr>
        <w:pStyle w:val="a4"/>
        <w:spacing w:before="75" w:after="75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373477">
        <w:rPr>
          <w:rFonts w:ascii="Times New Roman" w:hAnsi="Times New Roman" w:cs="Times New Roman"/>
          <w:color w:val="000000"/>
          <w:sz w:val="28"/>
          <w:szCs w:val="28"/>
        </w:rPr>
        <w:t xml:space="preserve"> А на ней народ скучает, м</w:t>
      </w:r>
      <w:r w:rsidR="00AB7EDC" w:rsidRPr="00373477">
        <w:rPr>
          <w:rFonts w:ascii="Times New Roman" w:hAnsi="Times New Roman" w:cs="Times New Roman"/>
          <w:color w:val="000000"/>
          <w:sz w:val="28"/>
          <w:szCs w:val="28"/>
        </w:rPr>
        <w:t>олча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B7EDC" w:rsidRPr="00373477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 ожидает. </w:t>
      </w:r>
    </w:p>
    <w:p w:rsidR="00AB7EDC" w:rsidRDefault="00373477" w:rsidP="00373477">
      <w:pPr>
        <w:pStyle w:val="a4"/>
        <w:spacing w:before="75" w:after="75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(Остановка)</w:t>
      </w:r>
    </w:p>
    <w:p w:rsidR="00373477" w:rsidRPr="00373477" w:rsidRDefault="00373477" w:rsidP="00373477">
      <w:pPr>
        <w:pStyle w:val="a4"/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B7EDC" w:rsidRDefault="00AB7EDC" w:rsidP="00373477">
      <w:pPr>
        <w:pStyle w:val="a4"/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Незнайка:</w:t>
      </w:r>
      <w:r w:rsidR="00F778FE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Молодцы, все загадки отгадали.</w:t>
      </w:r>
    </w:p>
    <w:p w:rsidR="00373477" w:rsidRDefault="00373477" w:rsidP="00F778FE">
      <w:pPr>
        <w:pStyle w:val="a4"/>
        <w:spacing w:before="75" w:after="75" w:line="360" w:lineRule="atLeast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Да, Незнайка, наши ребята хорошо знают правила дорожного движения. Мы надеемся ты, тоже теперь запомнишь все эти правила и будешь их соблюдать?</w:t>
      </w:r>
    </w:p>
    <w:p w:rsidR="00373477" w:rsidRDefault="00373477" w:rsidP="00F778FE">
      <w:pPr>
        <w:pStyle w:val="a4"/>
        <w:spacing w:before="75" w:after="75" w:line="360" w:lineRule="atLeast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Незнайка: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Конечно, спасибо вам большое за помощь. Мне пора идти, меня уже Малыш заждался, пойду ему расскажу все эти правила.  А для вас у меня есть сюрприз!  (из своей корзинке достает сладкие угощения) До свидания!</w:t>
      </w:r>
    </w:p>
    <w:p w:rsidR="00373477" w:rsidRDefault="00373477" w:rsidP="00F778FE">
      <w:pPr>
        <w:pStyle w:val="a4"/>
        <w:spacing w:before="75" w:after="75" w:line="360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8F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:  </w:t>
      </w:r>
      <w:r w:rsidRPr="00373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закончилось наше путешествие по городу.</w:t>
      </w:r>
      <w:r w:rsidRPr="00373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3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дорогах трудностей так много без сомнения,</w:t>
      </w:r>
      <w:r w:rsidRPr="00373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3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бояться нет у нас причин.</w:t>
      </w:r>
      <w:r w:rsidRPr="00373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3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правила дорожного движения</w:t>
      </w:r>
      <w:r w:rsidRPr="003734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73477">
        <w:rPr>
          <w:rFonts w:ascii="Times New Roman" w:eastAsia="Times New Roman" w:hAnsi="Times New Roman" w:cs="Times New Roman"/>
          <w:color w:val="000000"/>
          <w:sz w:val="28"/>
          <w:szCs w:val="28"/>
        </w:rPr>
      </w:r>
    </w:p>
    <w:p w:rsidR="00373477" w:rsidRPr="00373477" w:rsidRDefault="00373477" w:rsidP="00F778FE">
      <w:pPr>
        <w:pStyle w:val="a4"/>
        <w:spacing w:before="75" w:after="75" w:line="360" w:lineRule="atLeast"/>
        <w:ind w:left="0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73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73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сть для пешеходов и машин!</w:t>
      </w:r>
      <w:r w:rsidRPr="00373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B7EDC" w:rsidRPr="00373477" w:rsidRDefault="00AB7EDC" w:rsidP="00373477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2C298B" w:rsidRPr="00373477" w:rsidRDefault="002C298B" w:rsidP="00373477">
      <w:pPr>
        <w:tabs>
          <w:tab w:val="left" w:pos="141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2C298B" w:rsidRPr="00373477" w:rsidSect="00BD09A9">
      <w:pgSz w:w="11906" w:h="16838"/>
      <w:pgMar w:top="1134" w:right="1133" w:bottom="1134" w:left="1418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7DCA"/>
    <w:multiLevelType w:val="hybridMultilevel"/>
    <w:tmpl w:val="84B2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9A9"/>
    <w:rsid w:val="002C298B"/>
    <w:rsid w:val="00373477"/>
    <w:rsid w:val="003A0B3E"/>
    <w:rsid w:val="00431266"/>
    <w:rsid w:val="00614AA5"/>
    <w:rsid w:val="00855A79"/>
    <w:rsid w:val="00AB7EDC"/>
    <w:rsid w:val="00BD09A9"/>
    <w:rsid w:val="00C801D6"/>
    <w:rsid w:val="00D53DCE"/>
    <w:rsid w:val="00D82327"/>
    <w:rsid w:val="00EE109D"/>
    <w:rsid w:val="00F7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B7ED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B7E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2018-02-07T15:02:00Z</dcterms:created>
  <dcterms:modified xsi:type="dcterms:W3CDTF">2018-02-08T08:46:00Z</dcterms:modified>
</cp:coreProperties>
</file>